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F7" w:rsidRPr="008E77F7" w:rsidRDefault="008E77F7" w:rsidP="008E77F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77F7">
        <w:rPr>
          <w:rFonts w:ascii="Times New Roman" w:hAnsi="Times New Roman" w:cs="Times New Roman"/>
          <w:sz w:val="20"/>
          <w:szCs w:val="20"/>
        </w:rPr>
        <w:t>Pozdravljeni učenci in učenke 2. razreda,</w:t>
      </w:r>
    </w:p>
    <w:p w:rsidR="008E77F7" w:rsidRPr="008E77F7" w:rsidRDefault="008E77F7" w:rsidP="008E77F7">
      <w:pPr>
        <w:rPr>
          <w:rFonts w:ascii="Times New Roman" w:hAnsi="Times New Roman" w:cs="Times New Roman"/>
          <w:sz w:val="20"/>
          <w:szCs w:val="20"/>
        </w:rPr>
      </w:pPr>
      <w:r w:rsidRPr="008E77F7">
        <w:rPr>
          <w:rFonts w:ascii="Times New Roman" w:hAnsi="Times New Roman" w:cs="Times New Roman"/>
          <w:sz w:val="20"/>
          <w:szCs w:val="20"/>
        </w:rPr>
        <w:t xml:space="preserve">učiteljici Andreja in Petrina vam bova vsak dan pripravili dejavnosti, ki jih lahko izvajate v prostem času. Če imate kakšne ideje ali predloge, nama lahko sporočite. Prav tako bova veseli fotografij vaših izdelkov. Pišete nama lahko na : </w:t>
      </w:r>
      <w:hyperlink r:id="rId5" w:history="1">
        <w:r w:rsidRPr="008E77F7">
          <w:rPr>
            <w:rStyle w:val="Hiperpovezava"/>
            <w:rFonts w:ascii="Times New Roman" w:hAnsi="Times New Roman" w:cs="Times New Roman"/>
            <w:sz w:val="20"/>
            <w:szCs w:val="20"/>
          </w:rPr>
          <w:t>petrina.faktor@os-mk.si</w:t>
        </w:r>
      </w:hyperlink>
      <w:r w:rsidRPr="008E77F7">
        <w:rPr>
          <w:rFonts w:ascii="Times New Roman" w:hAnsi="Times New Roman" w:cs="Times New Roman"/>
          <w:sz w:val="20"/>
          <w:szCs w:val="20"/>
        </w:rPr>
        <w:t xml:space="preserve">  ali  </w:t>
      </w:r>
      <w:hyperlink r:id="rId6" w:history="1">
        <w:r w:rsidRPr="008E77F7">
          <w:rPr>
            <w:rStyle w:val="Hiperpovezava"/>
            <w:rFonts w:ascii="Times New Roman" w:hAnsi="Times New Roman" w:cs="Times New Roman"/>
            <w:sz w:val="20"/>
            <w:szCs w:val="20"/>
          </w:rPr>
          <w:t>andreja.rogelj@os-mk.si</w:t>
        </w:r>
      </w:hyperlink>
      <w:r w:rsidRPr="008E77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7F7" w:rsidRPr="008E77F7" w:rsidRDefault="008E77F7" w:rsidP="008E77F7">
      <w:pPr>
        <w:rPr>
          <w:rFonts w:ascii="Times New Roman" w:hAnsi="Times New Roman" w:cs="Times New Roman"/>
          <w:sz w:val="20"/>
          <w:szCs w:val="20"/>
        </w:rPr>
      </w:pPr>
      <w:r w:rsidRPr="008E77F7">
        <w:rPr>
          <w:rFonts w:ascii="Times New Roman" w:hAnsi="Times New Roman" w:cs="Times New Roman"/>
          <w:sz w:val="20"/>
          <w:szCs w:val="20"/>
        </w:rPr>
        <w:t>Lepo vas pozdravljata</w:t>
      </w:r>
    </w:p>
    <w:p w:rsidR="008E77F7" w:rsidRPr="008E77F7" w:rsidRDefault="008E77F7" w:rsidP="008E77F7">
      <w:pPr>
        <w:rPr>
          <w:rFonts w:ascii="Times New Roman" w:hAnsi="Times New Roman" w:cs="Times New Roman"/>
          <w:sz w:val="20"/>
          <w:szCs w:val="20"/>
        </w:rPr>
      </w:pPr>
      <w:r w:rsidRPr="008E77F7">
        <w:rPr>
          <w:rFonts w:ascii="Times New Roman" w:hAnsi="Times New Roman" w:cs="Times New Roman"/>
          <w:sz w:val="20"/>
          <w:szCs w:val="20"/>
        </w:rPr>
        <w:t>učiteljici Petrina in Andreja</w:t>
      </w:r>
    </w:p>
    <w:p w:rsidR="00AF36BE" w:rsidRDefault="00AF36BE" w:rsidP="00AF36BE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AF36BE" w:rsidRDefault="008E77F7" w:rsidP="00AF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</w:t>
      </w:r>
      <w:r w:rsidR="00AF36BE">
        <w:rPr>
          <w:rFonts w:ascii="Times New Roman" w:hAnsi="Times New Roman" w:cs="Times New Roman"/>
          <w:sz w:val="24"/>
          <w:szCs w:val="24"/>
        </w:rPr>
        <w:t>EK, 24.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36BE" w:rsidTr="00A52749">
        <w:tc>
          <w:tcPr>
            <w:tcW w:w="4531" w:type="dxa"/>
          </w:tcPr>
          <w:p w:rsidR="00AF36BE" w:rsidRDefault="00CC77B5" w:rsidP="00A5274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F36BE">
              <w:rPr>
                <w:rFonts w:ascii="Times New Roman" w:hAnsi="Times New Roman" w:cs="Times New Roman"/>
                <w:sz w:val="24"/>
                <w:szCs w:val="24"/>
              </w:rPr>
              <w:t>onton pri kosilu</w:t>
            </w:r>
          </w:p>
          <w:p w:rsidR="00AF36BE" w:rsidRDefault="00AF36BE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F36BE" w:rsidRDefault="00CC77B5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Ponoviš bonton pri kosilu.</w:t>
            </w:r>
          </w:p>
        </w:tc>
      </w:tr>
      <w:tr w:rsidR="00AF36BE" w:rsidTr="00A52749">
        <w:tc>
          <w:tcPr>
            <w:tcW w:w="4531" w:type="dxa"/>
          </w:tcPr>
          <w:p w:rsidR="00AF36BE" w:rsidRDefault="00AF36BE" w:rsidP="00A5274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Sprostitev po kosilu ob petju pesmic</w:t>
            </w:r>
          </w:p>
          <w:p w:rsidR="00AF36BE" w:rsidRDefault="00AF36BE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F36BE" w:rsidRDefault="00AF36BE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Izbereš pesmice, ki si se jih naučil letos</w:t>
            </w:r>
            <w:r w:rsidR="00CC7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6BE" w:rsidTr="00A52749">
        <w:tc>
          <w:tcPr>
            <w:tcW w:w="4531" w:type="dxa"/>
          </w:tcPr>
          <w:p w:rsidR="00AF36BE" w:rsidRPr="00AB38F0" w:rsidRDefault="00AF36BE" w:rsidP="00A5274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AF36BE" w:rsidRDefault="00AF36BE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F36BE" w:rsidRDefault="00AF36BE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</w:t>
            </w:r>
            <w:r w:rsidR="00CC7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6BE" w:rsidTr="00A52749">
        <w:tc>
          <w:tcPr>
            <w:tcW w:w="4531" w:type="dxa"/>
          </w:tcPr>
          <w:p w:rsidR="00AF36BE" w:rsidRDefault="00AF36BE" w:rsidP="00A52749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Ustvarjanje </w:t>
            </w:r>
            <w:r w:rsidR="00CD148C">
              <w:rPr>
                <w:rFonts w:ascii="Times New Roman" w:hAnsi="Times New Roman" w:cs="Times New Roman"/>
                <w:sz w:val="24"/>
                <w:szCs w:val="24"/>
              </w:rPr>
              <w:t>za materinski dan</w:t>
            </w:r>
          </w:p>
          <w:p w:rsidR="00CC77B5" w:rsidRPr="00AB38F0" w:rsidRDefault="00CC77B5" w:rsidP="00CC77B5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BE" w:rsidRDefault="00AF36BE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77B5" w:rsidRDefault="00CC77B5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Potrebščine: list papirja, svinčnik, barvice flomastr</w:t>
            </w:r>
            <w:r w:rsidR="008E77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AF36BE" w:rsidRDefault="00AF36BE" w:rsidP="00A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Oglej si navodila </w:t>
            </w:r>
            <w:r w:rsidR="00CD148C">
              <w:rPr>
                <w:rFonts w:ascii="Times New Roman" w:hAnsi="Times New Roman" w:cs="Times New Roman"/>
                <w:sz w:val="24"/>
                <w:szCs w:val="24"/>
              </w:rPr>
              <w:t>spodaj</w:t>
            </w:r>
            <w:r w:rsidR="00AF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1B73" w:rsidRDefault="00521B73"/>
    <w:p w:rsidR="00D362A2" w:rsidRPr="008E77F7" w:rsidRDefault="00D362A2" w:rsidP="00D362A2">
      <w:pPr>
        <w:spacing w:after="0" w:line="240" w:lineRule="auto"/>
        <w:ind w:right="52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eastAsia="sl-SI"/>
        </w:rPr>
      </w:pPr>
      <w:r w:rsidRPr="008E77F7">
        <w:rPr>
          <w:rFonts w:ascii="Times New Roman" w:eastAsia="Times New Roman" w:hAnsi="Times New Roman" w:cs="Times New Roman"/>
          <w:b/>
          <w:bCs/>
          <w:color w:val="19232D"/>
          <w:kern w:val="36"/>
          <w:sz w:val="28"/>
          <w:szCs w:val="28"/>
          <w:lang w:eastAsia="sl-SI"/>
        </w:rPr>
        <w:t>Nekaj pravil bontona za mizo, ki jih morajo poznati otroci</w:t>
      </w:r>
    </w:p>
    <w:p w:rsidR="00D362A2" w:rsidRDefault="00D362A2" w:rsidP="00D362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aps/>
          <w:color w:val="FF8972"/>
          <w:sz w:val="21"/>
          <w:szCs w:val="21"/>
          <w:bdr w:val="none" w:sz="0" w:space="0" w:color="auto" w:frame="1"/>
          <w:lang w:eastAsia="sl-SI"/>
        </w:rPr>
      </w:pPr>
    </w:p>
    <w:p w:rsidR="00D362A2" w:rsidRPr="008E77F7" w:rsidRDefault="00D362A2" w:rsidP="008E77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ČISTE ROKE IN ČIST OBRAZ                                                                                                </w:t>
      </w:r>
    </w:p>
    <w:p w:rsidR="00D362A2" w:rsidRPr="008E77F7" w:rsidRDefault="00D362A2" w:rsidP="008E77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8E7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 xml:space="preserve"> POMOČ PRI PRIPRAVI NA SERVIRANJE OBROKA</w:t>
      </w: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362A2" w:rsidRPr="008E77F7" w:rsidRDefault="00D362A2" w:rsidP="008E77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8E7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VILICE POSTAVIMO NA LEVO, NOŽ IN ŽLICO PA NA DESNO</w:t>
      </w: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362A2" w:rsidRPr="008E77F7" w:rsidRDefault="00CC77B5" w:rsidP="008E7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569"/>
          <w:sz w:val="24"/>
          <w:szCs w:val="24"/>
          <w:lang w:eastAsia="sl-SI"/>
        </w:rPr>
      </w:pP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D362A2"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KDAJ ZAČETI JESTI?                                                                                                           </w:t>
      </w:r>
      <w:r w:rsidR="00D362A2" w:rsidRPr="008E7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DOKLER NISO VSI ZA MIZO IN DOKLER HRANA NI POSTREŽENA VSEM</w:t>
      </w:r>
      <w:r w:rsidR="00D362A2"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8E77F7">
        <w:rPr>
          <w:rFonts w:ascii="Times New Roman" w:eastAsia="Times New Roman" w:hAnsi="Times New Roman" w:cs="Times New Roman"/>
          <w:color w:val="606569"/>
          <w:sz w:val="24"/>
          <w:szCs w:val="24"/>
          <w:lang w:eastAsia="sl-SI"/>
        </w:rPr>
        <w:t xml:space="preserve">                   </w:t>
      </w: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D362A2"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362A2" w:rsidRPr="008E7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ŽVEČIMO Z ZAPRTIMI USTI IN NE GOVORIMO S POLNIMI USTI</w:t>
      </w:r>
      <w:r w:rsidR="00D362A2"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362A2" w:rsidRPr="008E77F7" w:rsidRDefault="00CC77B5" w:rsidP="008E77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6. KAKO HITRO JESTI?  </w:t>
      </w:r>
      <w:r w:rsidRPr="008E7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MAJHNE GRIŽLJAJE IN NIKAR NE GOLTAMO HRANE</w:t>
      </w: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C77B5" w:rsidRPr="008E77F7" w:rsidRDefault="00CC77B5" w:rsidP="008E77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7. ČE POTREBUJEMO SOL ALI KAJ DRUGEGA, VPRAŠAMO IN SE NE STEGUJEMO ČEZ MIZO.</w:t>
      </w:r>
    </w:p>
    <w:p w:rsidR="00D362A2" w:rsidRPr="008E77F7" w:rsidRDefault="00CC77B5" w:rsidP="008E7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8. KO VSTANEMO OD MIZE,  </w:t>
      </w:r>
      <w:r w:rsidRPr="008E77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STOL POSTAVIMO NAZAJ K MIZI</w:t>
      </w:r>
      <w:r w:rsidRPr="008E77F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362A2" w:rsidRPr="008E77F7" w:rsidRDefault="00CC77B5" w:rsidP="008E77F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</w:pPr>
      <w:r w:rsidRPr="008E77F7"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  <w:t>(Prirejeno po</w:t>
      </w:r>
      <w:r w:rsidR="00D362A2" w:rsidRPr="008E77F7"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  <w:t xml:space="preserve"> Tanj</w:t>
      </w:r>
      <w:r w:rsidRPr="008E77F7"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  <w:t>i</w:t>
      </w:r>
      <w:r w:rsidR="00D362A2" w:rsidRPr="008E77F7"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  <w:t xml:space="preserve"> </w:t>
      </w:r>
      <w:proofErr w:type="spellStart"/>
      <w:r w:rsidR="00D362A2" w:rsidRPr="008E77F7"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  <w:t>Žuvela</w:t>
      </w:r>
      <w:proofErr w:type="spellEnd"/>
      <w:r w:rsidRPr="008E77F7"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  <w:t>)</w:t>
      </w:r>
      <w:r w:rsidR="00D362A2" w:rsidRPr="008E77F7">
        <w:rPr>
          <w:rFonts w:ascii="inherit" w:eastAsia="Times New Roman" w:hAnsi="inherit" w:cs="Times New Roman"/>
          <w:b/>
          <w:bCs/>
          <w:color w:val="606569"/>
          <w:sz w:val="18"/>
          <w:szCs w:val="18"/>
          <w:vertAlign w:val="subscript"/>
          <w:lang w:eastAsia="sl-SI"/>
        </w:rPr>
        <w:br/>
      </w:r>
    </w:p>
    <w:p w:rsidR="00CD148C" w:rsidRDefault="00CC77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77B5">
        <w:rPr>
          <w:rFonts w:ascii="Times New Roman" w:hAnsi="Times New Roman" w:cs="Times New Roman"/>
          <w:b/>
          <w:bCs/>
          <w:sz w:val="28"/>
          <w:szCs w:val="28"/>
        </w:rPr>
        <w:t>MATERINSKI DAN</w:t>
      </w:r>
    </w:p>
    <w:p w:rsidR="00CC77B5" w:rsidRPr="00AF3E20" w:rsidRDefault="00CC77B5">
      <w:pPr>
        <w:rPr>
          <w:rFonts w:ascii="Times New Roman" w:hAnsi="Times New Roman" w:cs="Times New Roman"/>
          <w:sz w:val="28"/>
          <w:szCs w:val="28"/>
        </w:rPr>
      </w:pPr>
      <w:r w:rsidRPr="00AF3E20">
        <w:rPr>
          <w:rFonts w:ascii="Times New Roman" w:hAnsi="Times New Roman" w:cs="Times New Roman"/>
          <w:sz w:val="28"/>
          <w:szCs w:val="28"/>
        </w:rPr>
        <w:t xml:space="preserve">Poišči fotografijo svoje mamice in jo nariši ter pobarvaj. </w:t>
      </w:r>
      <w:r w:rsidR="00AF3E20">
        <w:rPr>
          <w:rFonts w:ascii="Times New Roman" w:hAnsi="Times New Roman" w:cs="Times New Roman"/>
          <w:sz w:val="28"/>
          <w:szCs w:val="28"/>
        </w:rPr>
        <w:t>Ne pozabi na detajle : barvo oči, las, nakit, posebnosti…</w:t>
      </w:r>
    </w:p>
    <w:p w:rsidR="00AF3E20" w:rsidRPr="00AF3E20" w:rsidRDefault="00AF3E20">
      <w:pPr>
        <w:rPr>
          <w:rFonts w:ascii="Times New Roman" w:hAnsi="Times New Roman" w:cs="Times New Roman"/>
          <w:sz w:val="28"/>
          <w:szCs w:val="28"/>
        </w:rPr>
      </w:pPr>
      <w:r w:rsidRPr="00AF3E20">
        <w:rPr>
          <w:rFonts w:ascii="Times New Roman" w:hAnsi="Times New Roman" w:cs="Times New Roman"/>
          <w:sz w:val="28"/>
          <w:szCs w:val="28"/>
        </w:rPr>
        <w:t xml:space="preserve">Sliko boš podaril </w:t>
      </w:r>
      <w:r w:rsidR="008E77F7">
        <w:rPr>
          <w:rFonts w:ascii="Times New Roman" w:hAnsi="Times New Roman" w:cs="Times New Roman"/>
          <w:sz w:val="28"/>
          <w:szCs w:val="28"/>
        </w:rPr>
        <w:t xml:space="preserve">mamici </w:t>
      </w:r>
      <w:r w:rsidRPr="00AF3E20">
        <w:rPr>
          <w:rFonts w:ascii="Times New Roman" w:hAnsi="Times New Roman" w:cs="Times New Roman"/>
          <w:sz w:val="28"/>
          <w:szCs w:val="28"/>
        </w:rPr>
        <w:t>v sredo, ko je materinski dan.</w:t>
      </w:r>
    </w:p>
    <w:sectPr w:rsidR="00AF3E20" w:rsidRPr="00AF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E"/>
    <w:rsid w:val="00521B73"/>
    <w:rsid w:val="006111E3"/>
    <w:rsid w:val="008E77F7"/>
    <w:rsid w:val="00AF36BE"/>
    <w:rsid w:val="00AF3E20"/>
    <w:rsid w:val="00CC77B5"/>
    <w:rsid w:val="00CD148C"/>
    <w:rsid w:val="00D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5DB0-68A7-4F90-A1B1-13F3E0E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6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6BE"/>
    <w:pPr>
      <w:ind w:left="720"/>
      <w:contextualSpacing/>
    </w:pPr>
  </w:style>
  <w:style w:type="table" w:styleId="Tabelamrea">
    <w:name w:val="Table Grid"/>
    <w:basedOn w:val="Navadnatabela"/>
    <w:uiPriority w:val="39"/>
    <w:rsid w:val="00AF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E7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618">
          <w:marLeft w:val="0"/>
          <w:marRight w:val="0"/>
          <w:marTop w:val="0"/>
          <w:marBottom w:val="315"/>
          <w:divBdr>
            <w:top w:val="dotted" w:sz="2" w:space="8" w:color="C9D787"/>
            <w:left w:val="dotted" w:sz="2" w:space="0" w:color="C9D787"/>
            <w:bottom w:val="dotted" w:sz="2" w:space="8" w:color="C9D787"/>
            <w:right w:val="dotted" w:sz="2" w:space="0" w:color="C9D787"/>
          </w:divBdr>
        </w:div>
        <w:div w:id="1432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052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2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3553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1437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rogelj@os-mk.si" TargetMode="External"/><Relationship Id="rId5" Type="http://schemas.openxmlformats.org/officeDocument/2006/relationships/hyperlink" Target="mailto:petrina.faktor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2020-03-23T18:26:00Z</dcterms:created>
  <dcterms:modified xsi:type="dcterms:W3CDTF">2020-03-23T18:26:00Z</dcterms:modified>
</cp:coreProperties>
</file>