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9D" w:rsidRDefault="00BD4307">
      <w:bookmarkStart w:id="0" w:name="_GoBack"/>
      <w:bookmarkEnd w:id="0"/>
      <w:r>
        <w:t>Pozdravljeni,</w:t>
      </w:r>
    </w:p>
    <w:p w:rsidR="00BD49A7" w:rsidRDefault="00BD49A7"/>
    <w:p w:rsidR="00BD4307" w:rsidRDefault="00417A34">
      <w:r>
        <w:t>D</w:t>
      </w:r>
      <w:r w:rsidR="00BD4307">
        <w:t xml:space="preserve">anes imamo na urniku že drugo razredno uro na daljavo. Malce sem razočarana, ker se na moje prvo naslavljanje na vas ni s svojim razmišljanjem javil nihče. A nič zato, </w:t>
      </w:r>
      <w:r>
        <w:t xml:space="preserve">jaz še čakam, vi pa </w:t>
      </w:r>
      <w:r w:rsidR="00BD4307">
        <w:t xml:space="preserve">še vedno to lahko storite. </w:t>
      </w:r>
      <w:r w:rsidR="00BD4307">
        <w:sym w:font="Wingdings" w:char="F04A"/>
      </w:r>
    </w:p>
    <w:p w:rsidR="00BD4307" w:rsidRDefault="00BD4307">
      <w:r>
        <w:t>Morda pa boste bolj navdušeni nad tem</w:t>
      </w:r>
      <w:r w:rsidR="00BD49A7">
        <w:t>,</w:t>
      </w:r>
      <w:r>
        <w:t xml:space="preserve"> da si ogledate posnetek zanimive igre, ki jo je uprizorilo Lutkovno gledališče Ljubljana. Naslov je  </w:t>
      </w:r>
      <w:r w:rsidRPr="00417A34">
        <w:rPr>
          <w:color w:val="FF0000"/>
          <w:highlight w:val="yellow"/>
        </w:rPr>
        <w:t>Vihar v glavi</w:t>
      </w:r>
      <w:r>
        <w:t xml:space="preserve">. Dotika se </w:t>
      </w:r>
      <w:r w:rsidR="00BD49A7">
        <w:t xml:space="preserve">življenja </w:t>
      </w:r>
      <w:r>
        <w:t>vaše generacije in bo zagotovo zanimiva tudi za vaše starše.</w:t>
      </w:r>
      <w:r w:rsidR="00BD49A7">
        <w:t xml:space="preserve"> Igrajo vaši vrstniki.</w:t>
      </w:r>
    </w:p>
    <w:p w:rsidR="00BD49A7" w:rsidRDefault="00417A34">
      <w:r>
        <w:t>Trenutno je posnetek dostopen</w:t>
      </w:r>
      <w:r w:rsidR="00BD4307">
        <w:t xml:space="preserve"> na povezavi </w:t>
      </w:r>
      <w:hyperlink r:id="rId5" w:history="1">
        <w:r w:rsidR="00BD4307">
          <w:rPr>
            <w:rStyle w:val="Hiperpovezava"/>
          </w:rPr>
          <w:t>http://www.lgl.si/si/predstavitveni-video</w:t>
        </w:r>
      </w:hyperlink>
      <w:r w:rsidR="00BD4307">
        <w:t>.</w:t>
      </w:r>
    </w:p>
    <w:p w:rsidR="00BD49A7" w:rsidRDefault="00BD49A7">
      <w:r>
        <w:t xml:space="preserve">Na povezavi </w:t>
      </w:r>
      <w:hyperlink r:id="rId6" w:history="1">
        <w:r>
          <w:rPr>
            <w:rStyle w:val="Hiperpovezava"/>
          </w:rPr>
          <w:t>https://veza.sigledal.org/uprizoritev/vihar-v-glavi</w:t>
        </w:r>
      </w:hyperlink>
      <w:r>
        <w:t xml:space="preserve"> si lahko preberete kratko predstavitev, s klikom (na desni strani) </w:t>
      </w:r>
      <w:r w:rsidR="00417A34">
        <w:t>pa</w:t>
      </w:r>
      <w:r>
        <w:t xml:space="preserve"> preletit</w:t>
      </w:r>
      <w:r w:rsidR="00417A34">
        <w:t xml:space="preserve">e </w:t>
      </w:r>
      <w:r>
        <w:t>gledališki list te predstave.</w:t>
      </w:r>
    </w:p>
    <w:p w:rsidR="00417A34" w:rsidRDefault="00417A34"/>
    <w:p w:rsidR="00BD4307" w:rsidRPr="00417A34" w:rsidRDefault="00BD4307">
      <w:pPr>
        <w:rPr>
          <w:i/>
          <w:sz w:val="28"/>
          <w:szCs w:val="28"/>
        </w:rPr>
      </w:pPr>
      <w:r w:rsidRPr="00417A34">
        <w:rPr>
          <w:i/>
          <w:sz w:val="28"/>
          <w:szCs w:val="28"/>
        </w:rPr>
        <w:t>Vabljeni k ogledu in seveda povratni informaciji!</w:t>
      </w:r>
    </w:p>
    <w:p w:rsidR="00BD49A7" w:rsidRDefault="00BD49A7"/>
    <w:p w:rsidR="00BD4307" w:rsidRDefault="00BD4307">
      <w:r>
        <w:t>Imam pa še eno prošnjo. Nekateri učenci se niste javili še nobenemu učitelju. Prosim, storite to. Tako vam bomo lažje pomagali</w:t>
      </w:r>
      <w:r w:rsidR="00417A34">
        <w:t xml:space="preserve"> premagati ovire, ki so se vam morebiti postavile na pot</w:t>
      </w:r>
      <w:r>
        <w:t xml:space="preserve">. </w:t>
      </w:r>
    </w:p>
    <w:p w:rsidR="00BD4307" w:rsidRDefault="00BD4307">
      <w:r>
        <w:t>Vesela pa sem, da ste nekateri pri tem zelo aktivni in le tako nadaljujte!</w:t>
      </w:r>
    </w:p>
    <w:p w:rsidR="00BD49A7" w:rsidRDefault="00BD49A7"/>
    <w:p w:rsidR="00BD4307" w:rsidRPr="00417A34" w:rsidRDefault="00BD49A7">
      <w:pPr>
        <w:rPr>
          <w:color w:val="FF0000"/>
        </w:rPr>
      </w:pPr>
      <w:r w:rsidRPr="00417A34">
        <w:rPr>
          <w:color w:val="FF0000"/>
          <w:highlight w:val="yellow"/>
        </w:rPr>
        <w:t>Še nasvet</w:t>
      </w:r>
    </w:p>
    <w:p w:rsidR="00BD49A7" w:rsidRDefault="00BD49A7" w:rsidP="00BD49A7">
      <w:r>
        <w:t>Zelo pomembno je, d</w:t>
      </w:r>
      <w:r w:rsidR="00417A34">
        <w:t>a si kljub razmeram, kakršne so:</w:t>
      </w:r>
      <w:r>
        <w:t xml:space="preserve"> </w:t>
      </w:r>
    </w:p>
    <w:p w:rsidR="00BD4307" w:rsidRDefault="00BD49A7" w:rsidP="00BD49A7">
      <w:pPr>
        <w:pStyle w:val="Odstavekseznama"/>
        <w:numPr>
          <w:ilvl w:val="0"/>
          <w:numId w:val="1"/>
        </w:numPr>
      </w:pPr>
      <w:r>
        <w:t>vzamete čas za stvari, ki vas sproščajo</w:t>
      </w:r>
      <w:r w:rsidR="00417A34">
        <w:t>,</w:t>
      </w:r>
    </w:p>
    <w:p w:rsidR="00BD4307" w:rsidRDefault="00BD49A7" w:rsidP="00BD4307">
      <w:pPr>
        <w:pStyle w:val="Odstavekseznama"/>
        <w:numPr>
          <w:ilvl w:val="0"/>
          <w:numId w:val="1"/>
        </w:numPr>
      </w:pPr>
      <w:r>
        <w:t>ohranjate stike s prijatelji, znanci, učitelji</w:t>
      </w:r>
      <w:r w:rsidR="00417A34">
        <w:t>,</w:t>
      </w:r>
    </w:p>
    <w:p w:rsidR="00BD4307" w:rsidRDefault="00BD49A7" w:rsidP="00BD4307">
      <w:pPr>
        <w:pStyle w:val="Odstavekseznama"/>
        <w:numPr>
          <w:ilvl w:val="0"/>
          <w:numId w:val="1"/>
        </w:numPr>
      </w:pPr>
      <w:r>
        <w:t>naredite urnik in se ga držite</w:t>
      </w:r>
      <w:r w:rsidR="00417A34">
        <w:t>,</w:t>
      </w:r>
    </w:p>
    <w:p w:rsidR="00BD49A7" w:rsidRDefault="00BD49A7" w:rsidP="00BD4307">
      <w:pPr>
        <w:pStyle w:val="Odstavekseznama"/>
        <w:numPr>
          <w:ilvl w:val="0"/>
          <w:numId w:val="1"/>
        </w:numPr>
      </w:pPr>
      <w:r>
        <w:t>iščite lepe, pozitivne novice,</w:t>
      </w:r>
    </w:p>
    <w:p w:rsidR="00BD4307" w:rsidRDefault="00BD49A7" w:rsidP="00BD4307">
      <w:pPr>
        <w:pStyle w:val="Odstavekseznama"/>
        <w:numPr>
          <w:ilvl w:val="0"/>
          <w:numId w:val="1"/>
        </w:numPr>
      </w:pPr>
      <w:r>
        <w:t xml:space="preserve">namenite čas humorju, </w:t>
      </w:r>
    </w:p>
    <w:p w:rsidR="00BD49A7" w:rsidRDefault="00BD49A7" w:rsidP="00BD4307">
      <w:pPr>
        <w:pStyle w:val="Odstavekseznama"/>
        <w:numPr>
          <w:ilvl w:val="0"/>
          <w:numId w:val="1"/>
        </w:numPr>
      </w:pPr>
      <w:r>
        <w:t>se gibate</w:t>
      </w:r>
      <w:r w:rsidR="00417A34">
        <w:t>, četudi</w:t>
      </w:r>
      <w:r>
        <w:t xml:space="preserve"> na balkonu ali v svoji sobi</w:t>
      </w:r>
      <w:r w:rsidR="00417A34">
        <w:t>.</w:t>
      </w:r>
    </w:p>
    <w:p w:rsidR="00417A34" w:rsidRDefault="00417A34" w:rsidP="00417A34"/>
    <w:p w:rsidR="00417A34" w:rsidRPr="00417A34" w:rsidRDefault="00417A34" w:rsidP="00417A34">
      <w:pPr>
        <w:jc w:val="center"/>
        <w:rPr>
          <w:b/>
          <w:i/>
          <w:color w:val="002060"/>
        </w:rPr>
      </w:pPr>
      <w:r w:rsidRPr="00417A34">
        <w:rPr>
          <w:b/>
          <w:i/>
          <w:color w:val="002060"/>
        </w:rPr>
        <w:t xml:space="preserve">ODLOČITE SE, DA ZMORETE, TAKO DELUJTE IN ZMOGLI BOSTE!    </w:t>
      </w:r>
      <w:r w:rsidRPr="00417A34">
        <w:rPr>
          <w:b/>
          <w:color w:val="002060"/>
        </w:rPr>
        <w:sym w:font="Wingdings" w:char="F04A"/>
      </w:r>
    </w:p>
    <w:p w:rsidR="00417A34" w:rsidRDefault="00417A34" w:rsidP="00417A34"/>
    <w:p w:rsidR="00417A34" w:rsidRDefault="00417A34" w:rsidP="00417A34"/>
    <w:p w:rsidR="00417A34" w:rsidRDefault="00417A34" w:rsidP="00417A34">
      <w:r>
        <w:t>Lepo se imejte!</w:t>
      </w:r>
    </w:p>
    <w:p w:rsidR="00417A34" w:rsidRDefault="00417A34" w:rsidP="00417A34">
      <w:r>
        <w:t>Nevenka Šega</w:t>
      </w:r>
    </w:p>
    <w:p w:rsidR="00BD49A7" w:rsidRDefault="00BD49A7" w:rsidP="00BD49A7"/>
    <w:sectPr w:rsidR="00BD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A2F90"/>
    <w:multiLevelType w:val="hybridMultilevel"/>
    <w:tmpl w:val="2D48AEAA"/>
    <w:lvl w:ilvl="0" w:tplc="DCFA0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07"/>
    <w:rsid w:val="00002D72"/>
    <w:rsid w:val="00417A34"/>
    <w:rsid w:val="00BD4307"/>
    <w:rsid w:val="00BD49A7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0C8F-1A3C-4629-9017-66B064B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D430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D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za.sigledal.org/uprizoritev/vihar-v-glavi" TargetMode="External"/><Relationship Id="rId5" Type="http://schemas.openxmlformats.org/officeDocument/2006/relationships/hyperlink" Target="http://www.lgl.si/si/predstavitveni-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2020-03-30T19:11:00Z</dcterms:created>
  <dcterms:modified xsi:type="dcterms:W3CDTF">2020-03-30T19:11:00Z</dcterms:modified>
</cp:coreProperties>
</file>