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FD5EA" w14:textId="77777777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  <w:bookmarkStart w:id="0" w:name="_GoBack"/>
      <w:bookmarkEnd w:id="0"/>
    </w:p>
    <w:p w14:paraId="2F82582A" w14:textId="57C974F8" w:rsidR="007A3AF0" w:rsidRPr="00512376" w:rsidRDefault="007A3AF0" w:rsidP="007A3AF0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12376">
        <w:rPr>
          <w:rFonts w:asciiTheme="minorHAnsi" w:hAnsiTheme="minorHAnsi" w:cstheme="minorHAnsi"/>
          <w:b/>
          <w:sz w:val="26"/>
          <w:szCs w:val="26"/>
        </w:rPr>
        <w:t>SLOVEŠČINA, TOREK, 14.4.2020</w:t>
      </w:r>
    </w:p>
    <w:p w14:paraId="367CFD07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7403D11A" w14:textId="47224C4A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512376">
        <w:rPr>
          <w:rFonts w:asciiTheme="minorHAnsi" w:hAnsiTheme="minorHAnsi" w:cstheme="minorHAnsi"/>
          <w:sz w:val="26"/>
          <w:szCs w:val="26"/>
          <w:u w:val="single"/>
        </w:rPr>
        <w:t>UČNA TEMA</w:t>
      </w:r>
      <w:r w:rsidR="00002015">
        <w:rPr>
          <w:rFonts w:asciiTheme="minorHAnsi" w:hAnsiTheme="minorHAnsi" w:cstheme="minorHAnsi"/>
          <w:sz w:val="26"/>
          <w:szCs w:val="26"/>
          <w:u w:val="single"/>
        </w:rPr>
        <w:t xml:space="preserve"> (2 uri)</w:t>
      </w:r>
      <w:r w:rsidRPr="00512376">
        <w:rPr>
          <w:rFonts w:asciiTheme="minorHAnsi" w:hAnsiTheme="minorHAnsi" w:cstheme="minorHAnsi"/>
          <w:sz w:val="26"/>
          <w:szCs w:val="26"/>
          <w:u w:val="single"/>
        </w:rPr>
        <w:t xml:space="preserve">: </w:t>
      </w:r>
      <w:r w:rsidRPr="00512376">
        <w:rPr>
          <w:rFonts w:asciiTheme="minorHAnsi" w:hAnsiTheme="minorHAnsi" w:cstheme="minorHAnsi"/>
        </w:rPr>
        <w:t>OD DOMA DO RIBNIKA –branje in razčlenjevanje besedila</w:t>
      </w:r>
    </w:p>
    <w:p w14:paraId="5179D14C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95F3E61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512376">
        <w:rPr>
          <w:rFonts w:asciiTheme="minorHAnsi" w:hAnsiTheme="minorHAnsi"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5E8ED0C" wp14:editId="33DACF16">
                <wp:extent cx="624468" cy="591015"/>
                <wp:effectExtent l="0" t="0" r="0" b="635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E772E3" w14:textId="77777777" w:rsidR="007A3AF0" w:rsidRPr="00026B3D" w:rsidRDefault="00185D20" w:rsidP="007A3A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7A3AF0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A3AF0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7A3AF0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E8ED0C" id="Group 59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0TnpW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" stroked="f">
                  <v:textbox>
                    <w:txbxContent>
                      <w:p w14:paraId="43E772E3" w14:textId="77777777" w:rsidR="007A3AF0" w:rsidRPr="00026B3D" w:rsidRDefault="007A3AF0" w:rsidP="007A3AF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7BCE86" w14:textId="77777777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</w:p>
    <w:p w14:paraId="5C0A29C9" w14:textId="55612816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 xml:space="preserve">Pozdravljeni otroci, upam, da ste imeli lep podaljšan vikend. Sedaj pa kar veselo na delo. Danes boste prebrali besedilo, ki opisuje pot do Lanovega doma. </w:t>
      </w:r>
    </w:p>
    <w:p w14:paraId="6DFA61FC" w14:textId="20AA3342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  <w:b/>
        </w:rPr>
        <w:t>Odpr</w:t>
      </w:r>
      <w:r w:rsidR="00490401">
        <w:rPr>
          <w:rFonts w:asciiTheme="minorHAnsi" w:hAnsiTheme="minorHAnsi" w:cstheme="minorHAnsi"/>
          <w:b/>
        </w:rPr>
        <w:t>i</w:t>
      </w:r>
      <w:r w:rsidRPr="00512376">
        <w:rPr>
          <w:rFonts w:asciiTheme="minorHAnsi" w:hAnsiTheme="minorHAnsi" w:cstheme="minorHAnsi"/>
          <w:b/>
        </w:rPr>
        <w:t>te spletni učbenik</w:t>
      </w:r>
      <w:r w:rsidR="00490401">
        <w:rPr>
          <w:rFonts w:asciiTheme="minorHAnsi" w:hAnsiTheme="minorHAnsi" w:cstheme="minorHAnsi"/>
          <w:b/>
        </w:rPr>
        <w:t xml:space="preserve"> za slovenščino</w:t>
      </w:r>
      <w:r w:rsidRPr="00512376">
        <w:rPr>
          <w:rFonts w:asciiTheme="minorHAnsi" w:hAnsiTheme="minorHAnsi" w:cstheme="minorHAnsi"/>
          <w:b/>
        </w:rPr>
        <w:t xml:space="preserve"> na strani 62</w:t>
      </w:r>
      <w:r w:rsidRPr="00512376">
        <w:rPr>
          <w:rFonts w:asciiTheme="minorHAnsi" w:hAnsiTheme="minorHAnsi" w:cstheme="minorHAnsi"/>
        </w:rPr>
        <w:t>. Prvič preberite besedilo tiho. Po prvem branju preberite navodilo, ki je zapisano pod sliko. Pri drugem, glasnem branju</w:t>
      </w:r>
      <w:r w:rsidR="00490401">
        <w:rPr>
          <w:rFonts w:asciiTheme="minorHAnsi" w:hAnsiTheme="minorHAnsi" w:cstheme="minorHAnsi"/>
        </w:rPr>
        <w:t>, s prostom spremljajte pot na sliki.</w:t>
      </w:r>
      <w:r w:rsidRPr="00512376">
        <w:rPr>
          <w:rFonts w:asciiTheme="minorHAnsi" w:hAnsiTheme="minorHAnsi" w:cstheme="minorHAnsi"/>
        </w:rPr>
        <w:t xml:space="preserve"> </w:t>
      </w:r>
    </w:p>
    <w:p w14:paraId="5ABE00BB" w14:textId="54202824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Po branju ustno odgovori na spodaj zapisana vprašanja:</w:t>
      </w:r>
    </w:p>
    <w:p w14:paraId="4601CFB5" w14:textId="4E8A312A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</w:p>
    <w:p w14:paraId="03031F54" w14:textId="63DFB6B5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živi Lan?</w:t>
      </w:r>
    </w:p>
    <w:p w14:paraId="29D58679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stanuje?</w:t>
      </w:r>
    </w:p>
    <w:p w14:paraId="7F94A932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Kaj sta se odločila z očkom?</w:t>
      </w:r>
    </w:p>
    <w:p w14:paraId="052BE0D3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zavila pred hišo?</w:t>
      </w:r>
    </w:p>
    <w:p w14:paraId="7F5CA34A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Mimo česa sta se peljala, da sta prišla do kolesarske steze?</w:t>
      </w:r>
    </w:p>
    <w:p w14:paraId="1FF14745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pripeljala, ko sta zavila desno?</w:t>
      </w:r>
    </w:p>
    <w:p w14:paraId="0647DF70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Mimo česa sta nadaljevala pot?</w:t>
      </w:r>
    </w:p>
    <w:p w14:paraId="0E53761A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 se ustavila?</w:t>
      </w:r>
    </w:p>
    <w:p w14:paraId="32E66F9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Kako sta prečkala cesto?</w:t>
      </w:r>
    </w:p>
    <w:p w14:paraId="4D535A1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Čez kaj sta peljala?</w:t>
      </w:r>
    </w:p>
    <w:p w14:paraId="11B39EE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V katero smer sta zavila v prvem križišču?</w:t>
      </w:r>
    </w:p>
    <w:p w14:paraId="32E33A57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Do katere zgradbe sta nadaljevala pot?</w:t>
      </w:r>
    </w:p>
    <w:p w14:paraId="5241E735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zavila pri kozolcu?</w:t>
      </w:r>
    </w:p>
    <w:p w14:paraId="454FC0A8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 se ustavila?</w:t>
      </w:r>
    </w:p>
    <w:p w14:paraId="268CF878" w14:textId="77777777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</w:p>
    <w:p w14:paraId="398DE0FB" w14:textId="70B0D839" w:rsidR="00CB2589" w:rsidRPr="00512376" w:rsidRDefault="00185D20">
      <w:pPr>
        <w:rPr>
          <w:rFonts w:asciiTheme="minorHAnsi" w:hAnsiTheme="minorHAnsi" w:cstheme="minorHAnsi"/>
        </w:rPr>
      </w:pPr>
    </w:p>
    <w:p w14:paraId="4B63F92B" w14:textId="6867AA71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 xml:space="preserve">Sedaj pa odprite </w:t>
      </w:r>
      <w:r w:rsidRPr="00512376">
        <w:rPr>
          <w:rFonts w:asciiTheme="minorHAnsi" w:hAnsiTheme="minorHAnsi" w:cstheme="minorHAnsi"/>
          <w:b/>
        </w:rPr>
        <w:t xml:space="preserve">delovni zvezek Lilibine na strani 76. </w:t>
      </w:r>
      <w:r w:rsidRPr="00512376">
        <w:rPr>
          <w:rFonts w:asciiTheme="minorHAnsi" w:hAnsiTheme="minorHAnsi" w:cstheme="minorHAnsi"/>
        </w:rPr>
        <w:t xml:space="preserve">Oglejte si nalogo in preberite navodila. </w:t>
      </w:r>
      <w:r w:rsidR="00490401">
        <w:rPr>
          <w:rFonts w:asciiTheme="minorHAnsi" w:hAnsiTheme="minorHAnsi" w:cstheme="minorHAnsi"/>
        </w:rPr>
        <w:t>V</w:t>
      </w:r>
      <w:r w:rsidRPr="00512376">
        <w:rPr>
          <w:rFonts w:asciiTheme="minorHAnsi" w:hAnsiTheme="minorHAnsi" w:cstheme="minorHAnsi"/>
        </w:rPr>
        <w:t>eselo na delo</w:t>
      </w:r>
      <w:r w:rsidR="00490401">
        <w:rPr>
          <w:rFonts w:asciiTheme="minorHAnsi" w:hAnsiTheme="minorHAnsi" w:cstheme="minorHAnsi"/>
        </w:rPr>
        <w:t xml:space="preserve"> </w:t>
      </w:r>
      <w:r w:rsidR="00490401" w:rsidRPr="00490401">
        <w:rPr>
          <w:rFonts w:asciiTheme="minorHAnsi" w:hAnsiTheme="minorHAnsi" w:cstheme="minorHAnsi"/>
        </w:rPr>
        <w:sym w:font="Wingdings" w:char="F04A"/>
      </w:r>
    </w:p>
    <w:p w14:paraId="40F10921" w14:textId="3B815D17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</w:p>
    <w:p w14:paraId="6CDD05E8" w14:textId="77777777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</w:p>
    <w:p w14:paraId="399A8DC1" w14:textId="77777777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</w:p>
    <w:p w14:paraId="3D98FBF4" w14:textId="1B40D8F9" w:rsidR="007A3AF0" w:rsidRPr="00512376" w:rsidRDefault="007A3AF0">
      <w:pPr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  <w:noProof/>
          <w:lang w:val="hr-HR" w:eastAsia="hr-HR"/>
        </w:rPr>
        <w:drawing>
          <wp:inline distT="0" distB="0" distL="0" distR="0" wp14:anchorId="65A81070" wp14:editId="54C34FF8">
            <wp:extent cx="2820360" cy="398653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436" cy="40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376">
        <w:rPr>
          <w:rFonts w:asciiTheme="minorHAnsi" w:hAnsiTheme="minorHAnsi" w:cstheme="minorHAnsi"/>
          <w:noProof/>
          <w:lang w:val="hr-HR" w:eastAsia="hr-HR"/>
        </w:rPr>
        <w:drawing>
          <wp:inline distT="0" distB="0" distL="0" distR="0" wp14:anchorId="21D07C3C" wp14:editId="05F3B943">
            <wp:extent cx="2819400" cy="398517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423" cy="40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B6A8" w14:textId="130F987B" w:rsidR="007A3AF0" w:rsidRPr="00512376" w:rsidRDefault="007A3AF0">
      <w:pPr>
        <w:rPr>
          <w:rFonts w:asciiTheme="minorHAnsi" w:hAnsiTheme="minorHAnsi" w:cstheme="minorHAnsi"/>
        </w:rPr>
      </w:pPr>
    </w:p>
    <w:p w14:paraId="36D35E57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512376">
        <w:rPr>
          <w:rFonts w:asciiTheme="minorHAnsi" w:hAnsiTheme="minorHAnsi"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489B7FD" wp14:editId="32641371">
                <wp:extent cx="758283" cy="746977"/>
                <wp:effectExtent l="0" t="0" r="3810" b="254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546C80" w14:textId="77777777" w:rsidR="007A3AF0" w:rsidRPr="0040567E" w:rsidRDefault="00185D20" w:rsidP="007A3A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7A3AF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A3AF0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7A3AF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89B7FD" id="Group 62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">
                <v:shape id="Picture 6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">
                  <v:imagedata r:id="rId18" o:title="Tyagibeefarm logo"/>
                </v:shape>
                <v:shape id="Text Box 6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" stroked="f">
                  <v:textbox>
                    <w:txbxContent>
                      <w:p w14:paraId="79546C80" w14:textId="77777777" w:rsidR="007A3AF0" w:rsidRPr="0040567E" w:rsidRDefault="007A3AF0" w:rsidP="007A3AF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7028D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512376">
        <w:rPr>
          <w:rFonts w:asciiTheme="minorHAnsi" w:hAnsiTheme="minorHAnsi" w:cstheme="minorHAnsi"/>
          <w:b/>
          <w:sz w:val="26"/>
          <w:szCs w:val="26"/>
        </w:rPr>
        <w:t>Hitri in vedoželjni, lahko naredijo še naslednjo nalogo.</w:t>
      </w:r>
    </w:p>
    <w:p w14:paraId="58596A6B" w14:textId="5CBE2DB3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Pomisli, kakšno pot opraviš od doma do šole. Pot opiši najprej ustno, potem pa opis zapiši v zvezek za slovenščino.</w:t>
      </w:r>
      <w:r w:rsidR="00490401">
        <w:rPr>
          <w:rFonts w:asciiTheme="minorHAnsi" w:hAnsiTheme="minorHAnsi" w:cstheme="minorHAnsi"/>
        </w:rPr>
        <w:t xml:space="preserve"> Napiši naslov Moja pot do šole in datum.</w:t>
      </w:r>
    </w:p>
    <w:sectPr w:rsidR="007A3AF0" w:rsidRPr="00512376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E3E3A"/>
    <w:multiLevelType w:val="hybridMultilevel"/>
    <w:tmpl w:val="E78A5256"/>
    <w:lvl w:ilvl="0" w:tplc="031CAC1E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F0"/>
    <w:rsid w:val="00002015"/>
    <w:rsid w:val="000832C5"/>
    <w:rsid w:val="00185D20"/>
    <w:rsid w:val="001E2AC4"/>
    <w:rsid w:val="00490401"/>
    <w:rsid w:val="00512376"/>
    <w:rsid w:val="00514CD7"/>
    <w:rsid w:val="007A3AF0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1ADCB"/>
  <w15:chartTrackingRefBased/>
  <w15:docId w15:val="{101C5FA0-85AA-4649-B0F4-D7E1939C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3AF0"/>
    <w:rPr>
      <w:rFonts w:ascii="Times New Roman" w:eastAsia="Calibri" w:hAnsi="Times New Roman" w:cs="Times New Roman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A3AF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A3A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2020-04-13T07:48:00Z</dcterms:created>
  <dcterms:modified xsi:type="dcterms:W3CDTF">2020-04-13T07:48:00Z</dcterms:modified>
</cp:coreProperties>
</file>