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D2" w:rsidRDefault="003443D2" w:rsidP="003443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4"/>
        </w:rPr>
        <w:t xml:space="preserve">SEZNAM </w:t>
      </w:r>
      <w:r>
        <w:rPr>
          <w:rFonts w:ascii="Times New Roman" w:hAnsi="Times New Roman" w:cs="Times New Roman"/>
          <w:sz w:val="24"/>
          <w:szCs w:val="24"/>
        </w:rPr>
        <w:t xml:space="preserve">POPOLDANSKIH </w:t>
      </w:r>
      <w:r w:rsidRPr="00A35FF4">
        <w:rPr>
          <w:rFonts w:ascii="Times New Roman" w:hAnsi="Times New Roman" w:cs="Times New Roman"/>
          <w:sz w:val="24"/>
          <w:szCs w:val="24"/>
        </w:rPr>
        <w:t>AKTIVNOSTI ZA OPB</w:t>
      </w:r>
    </w:p>
    <w:p w:rsidR="003443D2" w:rsidRDefault="003443D2" w:rsidP="003443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SREDA, 13. 5.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443D2" w:rsidTr="0091098D">
        <w:tc>
          <w:tcPr>
            <w:tcW w:w="4531" w:type="dxa"/>
          </w:tcPr>
          <w:p w:rsidR="003443D2" w:rsidRDefault="003443D2" w:rsidP="003443D2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Sprostitev </w:t>
            </w:r>
          </w:p>
        </w:tc>
        <w:tc>
          <w:tcPr>
            <w:tcW w:w="4531" w:type="dxa"/>
          </w:tcPr>
          <w:p w:rsidR="003443D2" w:rsidRDefault="003443D2" w:rsidP="009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Risanje po želji</w:t>
            </w:r>
          </w:p>
          <w:p w:rsidR="003443D2" w:rsidRDefault="003443D2" w:rsidP="009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3D2" w:rsidTr="0091098D">
        <w:tc>
          <w:tcPr>
            <w:tcW w:w="4531" w:type="dxa"/>
          </w:tcPr>
          <w:p w:rsidR="003443D2" w:rsidRPr="00AB38F0" w:rsidRDefault="003443D2" w:rsidP="003443D2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38F0">
              <w:rPr>
                <w:rFonts w:ascii="Times New Roman" w:hAnsi="Times New Roman" w:cs="Times New Roman"/>
                <w:sz w:val="24"/>
                <w:szCs w:val="24"/>
              </w:rPr>
              <w:t xml:space="preserve">Čas za nalogo </w:t>
            </w:r>
          </w:p>
          <w:p w:rsidR="003443D2" w:rsidRDefault="003443D2" w:rsidP="00910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3D2" w:rsidRDefault="003443D2" w:rsidP="009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Dokončaš in dopolniš, kar ti manjka.</w:t>
            </w:r>
          </w:p>
        </w:tc>
      </w:tr>
      <w:tr w:rsidR="003443D2" w:rsidTr="0091098D">
        <w:tc>
          <w:tcPr>
            <w:tcW w:w="4531" w:type="dxa"/>
          </w:tcPr>
          <w:p w:rsidR="003443D2" w:rsidRDefault="003443D2" w:rsidP="003443D2">
            <w:pPr>
              <w:pStyle w:val="Odstavekseznam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Telovadba za možgančke</w:t>
            </w:r>
          </w:p>
          <w:p w:rsidR="003443D2" w:rsidRDefault="003443D2" w:rsidP="003443D2">
            <w:pPr>
              <w:pStyle w:val="Odstavekseznam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443D2" w:rsidRDefault="003443D2" w:rsidP="00910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Reši križanko.</w:t>
            </w:r>
          </w:p>
        </w:tc>
      </w:tr>
    </w:tbl>
    <w:p w:rsidR="00325586" w:rsidRDefault="00325586"/>
    <w:p w:rsidR="003443D2" w:rsidRDefault="003443D2">
      <w:r>
        <w:rPr>
          <w:noProof/>
          <w:lang w:eastAsia="sl-SI"/>
        </w:rPr>
        <w:drawing>
          <wp:inline distT="0" distB="0" distL="0" distR="0" wp14:anchorId="52849E2C" wp14:editId="6757980F">
            <wp:extent cx="5760720" cy="6441638"/>
            <wp:effectExtent l="0" t="0" r="0" b="0"/>
            <wp:docPr id="2" name="Slika 2" descr="razvedrilo: Križanke, labirinti, vsilji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vedrilo: Križanke, labirinti, vsiljiv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4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F7D4E"/>
    <w:multiLevelType w:val="hybridMultilevel"/>
    <w:tmpl w:val="2D1CEA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D2"/>
    <w:rsid w:val="00325586"/>
    <w:rsid w:val="003443D2"/>
    <w:rsid w:val="00B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5B57D-CB64-465A-9347-D388B876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3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43D2"/>
    <w:pPr>
      <w:ind w:left="720"/>
      <w:contextualSpacing/>
    </w:pPr>
  </w:style>
  <w:style w:type="table" w:styleId="Tabelamrea">
    <w:name w:val="Table Grid"/>
    <w:basedOn w:val="Navadnatabela"/>
    <w:uiPriority w:val="39"/>
    <w:rsid w:val="00344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Računalničar</cp:lastModifiedBy>
  <cp:revision>2</cp:revision>
  <dcterms:created xsi:type="dcterms:W3CDTF">2020-05-12T06:53:00Z</dcterms:created>
  <dcterms:modified xsi:type="dcterms:W3CDTF">2020-05-12T06:53:00Z</dcterms:modified>
</cp:coreProperties>
</file>