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A9" w:rsidRDefault="002D1D40">
      <w:bookmarkStart w:id="0" w:name="_GoBack"/>
      <w:bookmarkEnd w:id="0"/>
      <w:r>
        <w:t>Razred: 9.a</w:t>
      </w:r>
    </w:p>
    <w:p w:rsidR="002D1D40" w:rsidRDefault="002D1D40">
      <w:r>
        <w:t>Predmet: ONA</w:t>
      </w:r>
    </w:p>
    <w:p w:rsidR="002D1D40" w:rsidRDefault="002D1D40">
      <w:r>
        <w:t>Datum: 14.5.2020</w:t>
      </w:r>
    </w:p>
    <w:p w:rsidR="002D1D40" w:rsidRDefault="002D1D40">
      <w:r>
        <w:t>Učna snov: Utrjevanje- seminarska naloga</w:t>
      </w:r>
    </w:p>
    <w:p w:rsidR="002D1D40" w:rsidRDefault="002D1D40">
      <w:r>
        <w:t>Utrjujete vsebino svoje seminarske naloge. Ko se vidimo v šoli, boste imeli govorni nastop, oziroma boste predstavili svojo nalogo, ki jo bom ocenila.</w:t>
      </w:r>
    </w:p>
    <w:p w:rsidR="002D1D40" w:rsidRDefault="002D1D40">
      <w:r>
        <w:t xml:space="preserve">                                            Učiteljica: Marjetka Hren</w:t>
      </w:r>
    </w:p>
    <w:sectPr w:rsidR="002D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0"/>
    <w:rsid w:val="002D1D40"/>
    <w:rsid w:val="009D150C"/>
    <w:rsid w:val="00A8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3535-8EFA-4E48-9B49-620A74E1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Računalničar</cp:lastModifiedBy>
  <cp:revision>2</cp:revision>
  <dcterms:created xsi:type="dcterms:W3CDTF">2020-05-13T05:44:00Z</dcterms:created>
  <dcterms:modified xsi:type="dcterms:W3CDTF">2020-05-13T05:44:00Z</dcterms:modified>
</cp:coreProperties>
</file>