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7D" w:rsidRPr="004B10FD" w:rsidRDefault="00C9117D" w:rsidP="00C9117D">
      <w:pPr>
        <w:rPr>
          <w:sz w:val="28"/>
          <w:szCs w:val="28"/>
          <w:u w:val="single"/>
        </w:rPr>
      </w:pPr>
      <w:bookmarkStart w:id="0" w:name="_GoBack"/>
      <w:bookmarkEnd w:id="0"/>
      <w:r w:rsidRPr="008D576D">
        <w:rPr>
          <w:sz w:val="24"/>
          <w:szCs w:val="24"/>
          <w:u w:val="single"/>
        </w:rPr>
        <w:t>SPOZNAVANJE OKOLJA</w:t>
      </w:r>
      <w:r>
        <w:rPr>
          <w:sz w:val="28"/>
          <w:szCs w:val="28"/>
          <w:u w:val="single"/>
        </w:rPr>
        <w:br/>
      </w:r>
      <w:r w:rsidRPr="001F76E7">
        <w:rPr>
          <w:sz w:val="24"/>
          <w:szCs w:val="24"/>
        </w:rPr>
        <w:t xml:space="preserve">Nasvet: Ogled </w:t>
      </w:r>
      <w:proofErr w:type="spellStart"/>
      <w:r w:rsidRPr="001F76E7">
        <w:rPr>
          <w:sz w:val="24"/>
          <w:szCs w:val="24"/>
        </w:rPr>
        <w:t>Izododroma</w:t>
      </w:r>
      <w:proofErr w:type="spellEnd"/>
      <w:r>
        <w:rPr>
          <w:sz w:val="24"/>
          <w:szCs w:val="24"/>
        </w:rPr>
        <w:t xml:space="preserve"> na TV Slovenija 1 ob 9.10</w:t>
      </w:r>
      <w:r w:rsidRPr="001F76E7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1F76E7">
        <w:rPr>
          <w:sz w:val="24"/>
          <w:szCs w:val="24"/>
        </w:rPr>
        <w:t xml:space="preserve"> ponedeljek: Tema Bajeslovna bitja in potovanje po Sloveniji</w:t>
      </w:r>
      <w:r>
        <w:rPr>
          <w:sz w:val="24"/>
          <w:szCs w:val="24"/>
        </w:rPr>
        <w:br/>
        <w:t>četrtek: Vesolje in celine.</w:t>
      </w:r>
      <w:r w:rsidRPr="001F76E7">
        <w:rPr>
          <w:sz w:val="24"/>
          <w:szCs w:val="24"/>
        </w:rPr>
        <w:br/>
      </w:r>
      <w:r>
        <w:rPr>
          <w:sz w:val="24"/>
          <w:szCs w:val="24"/>
        </w:rPr>
        <w:t xml:space="preserve">S to tematiko bomo sicer začeli nekoliko kasneje, a ne škodi, če si jo ogledajo že sedaj.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9117D" w:rsidTr="00E41A50">
        <w:tc>
          <w:tcPr>
            <w:tcW w:w="1271" w:type="dxa"/>
          </w:tcPr>
          <w:p w:rsidR="00C9117D" w:rsidRDefault="00C9117D" w:rsidP="00E41A50">
            <w:r>
              <w:t>sreda</w:t>
            </w:r>
          </w:p>
        </w:tc>
        <w:tc>
          <w:tcPr>
            <w:tcW w:w="7791" w:type="dxa"/>
          </w:tcPr>
          <w:p w:rsidR="00C9117D" w:rsidRDefault="00C9117D" w:rsidP="00E41A50">
            <w:r>
              <w:t xml:space="preserve">1. Ponovim, kar sem se naučil o svetlobi, zvoku in orientaciji. </w:t>
            </w:r>
          </w:p>
          <w:p w:rsidR="00C9117D" w:rsidRDefault="00C9117D" w:rsidP="00E41A50">
            <w:pPr>
              <w:rPr>
                <w:b/>
                <w:u w:val="single"/>
              </w:rPr>
            </w:pPr>
            <w:r>
              <w:t xml:space="preserve">2. Pogledam si posnetek z razlago o novi učni snovi zrak.  </w:t>
            </w:r>
            <w:r>
              <w:br/>
            </w:r>
            <w:r w:rsidRPr="003A3318">
              <w:rPr>
                <w:b/>
                <w:u w:val="single"/>
              </w:rPr>
              <w:t>Povezava do posnetka:</w:t>
            </w:r>
            <w:r>
              <w:rPr>
                <w:b/>
                <w:u w:val="single"/>
              </w:rPr>
              <w:t xml:space="preserve"> DEJSTVA O ZRAKU: </w:t>
            </w:r>
            <w:r>
              <w:rPr>
                <w:b/>
                <w:u w:val="single"/>
              </w:rPr>
              <w:br/>
            </w:r>
            <w:hyperlink r:id="rId6" w:history="1">
              <w:r w:rsidRPr="00E7054C">
                <w:rPr>
                  <w:rStyle w:val="Hiperpovezava"/>
                  <w:b/>
                </w:rPr>
                <w:t>https://youtu.be/UW8Aozv4Rgc</w:t>
              </w:r>
            </w:hyperlink>
          </w:p>
          <w:p w:rsidR="00C9117D" w:rsidRDefault="00C9117D" w:rsidP="00E41A50">
            <w:r>
              <w:t xml:space="preserve">Nato ogled posnetka: </w:t>
            </w:r>
            <w:r>
              <w:br/>
              <w:t xml:space="preserve">Poskusi z zrakom: </w:t>
            </w:r>
            <w:hyperlink r:id="rId7" w:history="1">
              <w:r w:rsidRPr="00E7054C">
                <w:rPr>
                  <w:rStyle w:val="Hiperpovezava"/>
                </w:rPr>
                <w:t>https://youtu.be/Hdv9NqEpKSI</w:t>
              </w:r>
            </w:hyperlink>
          </w:p>
          <w:p w:rsidR="00C9117D" w:rsidRDefault="00C9117D" w:rsidP="00E41A50">
            <w:r>
              <w:t>3. Rešim rumen mlinček str. 99 (</w:t>
            </w:r>
            <w:r w:rsidRPr="001F76E7">
              <w:rPr>
                <w:b/>
                <w:u w:val="single"/>
              </w:rPr>
              <w:t>7. in 9 naloga</w:t>
            </w:r>
            <w:r>
              <w:t xml:space="preserve">)  in </w:t>
            </w:r>
          </w:p>
          <w:p w:rsidR="00C9117D" w:rsidRDefault="00C9117D" w:rsidP="00E41A50">
            <w:r>
              <w:t>Samostojno izvedi poskus na str. str. 100 (pošlji na e-mail v pregled)</w:t>
            </w:r>
            <w:r>
              <w:br/>
              <w:t>Če posameznih predmetov nimaš,  lahko nadomestiš</w:t>
            </w:r>
            <w:r>
              <w:br/>
              <w:t>opeko z lego kocko,</w:t>
            </w:r>
          </w:p>
          <w:p w:rsidR="00C9117D" w:rsidRDefault="00C9117D" w:rsidP="00E41A50">
            <w:r>
              <w:t>spužva z gobico za brisanje posode …</w:t>
            </w:r>
          </w:p>
          <w:p w:rsidR="00C9117D" w:rsidRDefault="00C9117D" w:rsidP="00E41A50">
            <w:pPr>
              <w:rPr>
                <w:b/>
                <w:color w:val="FF0000"/>
              </w:rPr>
            </w:pPr>
            <w:r w:rsidRPr="003A3318">
              <w:rPr>
                <w:b/>
                <w:color w:val="FF0000"/>
              </w:rPr>
              <w:t>!!!Pri sveči je nujen nadzor staršev!!!</w:t>
            </w:r>
          </w:p>
          <w:p w:rsidR="00C9117D" w:rsidRDefault="00C9117D" w:rsidP="00E41A5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Rešitve:</w:t>
            </w:r>
          </w:p>
          <w:p w:rsidR="00C9117D" w:rsidRPr="00F51949" w:rsidRDefault="00B1781F" w:rsidP="00E41A50">
            <w:pPr>
              <w:rPr>
                <w:b/>
                <w:color w:val="FF0000"/>
              </w:rPr>
            </w:pPr>
            <w:hyperlink r:id="rId8" w:history="1">
              <w:r w:rsidR="00C9117D" w:rsidRPr="00E7054C">
                <w:rPr>
                  <w:rStyle w:val="Hiperpovezava"/>
                  <w:b/>
                </w:rPr>
                <w:t>https://youtu.be/IJRS6lYitXA</w:t>
              </w:r>
            </w:hyperlink>
          </w:p>
        </w:tc>
      </w:tr>
      <w:tr w:rsidR="00C9117D" w:rsidTr="00E41A50">
        <w:tc>
          <w:tcPr>
            <w:tcW w:w="1271" w:type="dxa"/>
          </w:tcPr>
          <w:p w:rsidR="00C9117D" w:rsidRDefault="00C9117D" w:rsidP="00E41A50">
            <w:r>
              <w:t>petek</w:t>
            </w:r>
          </w:p>
        </w:tc>
        <w:tc>
          <w:tcPr>
            <w:tcW w:w="7791" w:type="dxa"/>
          </w:tcPr>
          <w:p w:rsidR="00C9117D" w:rsidRDefault="00C9117D" w:rsidP="00E41A50">
            <w:r>
              <w:t xml:space="preserve">Ponovim kar sem se naučil o svetlobi, zvoku, orientaciji in poskusih z zrakom. </w:t>
            </w:r>
            <w:r>
              <w:br/>
              <w:t xml:space="preserve">Po potrebi še enkrat pogledam posnetek z razlago učne snovi zrak. </w:t>
            </w:r>
            <w:r>
              <w:br/>
              <w:t xml:space="preserve">Prepišejo besedilo </w:t>
            </w:r>
            <w:r w:rsidRPr="00014D36">
              <w:rPr>
                <w:b/>
                <w:u w:val="single"/>
              </w:rPr>
              <w:t>zrak-prepis v zvezek</w:t>
            </w:r>
            <w:r>
              <w:rPr>
                <w:b/>
                <w:u w:val="single"/>
              </w:rPr>
              <w:br/>
              <w:t xml:space="preserve">Prepis pošljite na e-mail v pregled. </w:t>
            </w:r>
          </w:p>
        </w:tc>
      </w:tr>
    </w:tbl>
    <w:p w:rsidR="00C9117D" w:rsidRDefault="00C9117D" w:rsidP="00C9117D"/>
    <w:p w:rsidR="00C9117D" w:rsidRDefault="00C9117D" w:rsidP="00C9117D">
      <w:pPr>
        <w:rPr>
          <w:sz w:val="28"/>
          <w:szCs w:val="28"/>
          <w:u w:val="single"/>
        </w:rPr>
      </w:pPr>
    </w:p>
    <w:p w:rsidR="00C9117D" w:rsidRDefault="00C9117D" w:rsidP="00C9117D">
      <w:pPr>
        <w:rPr>
          <w:sz w:val="28"/>
          <w:szCs w:val="28"/>
          <w:u w:val="single"/>
        </w:rPr>
      </w:pPr>
    </w:p>
    <w:p w:rsidR="00C9117D" w:rsidRDefault="00C9117D" w:rsidP="00C9117D">
      <w:pPr>
        <w:rPr>
          <w:sz w:val="28"/>
          <w:szCs w:val="28"/>
          <w:u w:val="single"/>
        </w:rPr>
      </w:pPr>
    </w:p>
    <w:p w:rsidR="00C9117D" w:rsidRDefault="00C9117D" w:rsidP="00C9117D"/>
    <w:p w:rsidR="00C9117D" w:rsidRDefault="00C9117D" w:rsidP="00C9117D"/>
    <w:p w:rsidR="00C9117D" w:rsidRDefault="00C9117D" w:rsidP="00C9117D"/>
    <w:p w:rsidR="00C9117D" w:rsidRDefault="00C9117D" w:rsidP="00C9117D"/>
    <w:p w:rsidR="00C9117D" w:rsidRDefault="00C9117D" w:rsidP="00C9117D"/>
    <w:p w:rsidR="00C9117D" w:rsidRDefault="00C9117D" w:rsidP="00C9117D"/>
    <w:p w:rsidR="00B405FE" w:rsidRDefault="00B405FE"/>
    <w:sectPr w:rsidR="00B40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1F" w:rsidRDefault="00B1781F" w:rsidP="00E54AFD">
      <w:pPr>
        <w:spacing w:after="0" w:line="240" w:lineRule="auto"/>
      </w:pPr>
      <w:r>
        <w:separator/>
      </w:r>
    </w:p>
  </w:endnote>
  <w:endnote w:type="continuationSeparator" w:id="0">
    <w:p w:rsidR="00B1781F" w:rsidRDefault="00B1781F" w:rsidP="00E5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FD" w:rsidRDefault="00E54AF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FD" w:rsidRDefault="00E54AF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FD" w:rsidRDefault="00E54A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1F" w:rsidRDefault="00B1781F" w:rsidP="00E54AFD">
      <w:pPr>
        <w:spacing w:after="0" w:line="240" w:lineRule="auto"/>
      </w:pPr>
      <w:r>
        <w:separator/>
      </w:r>
    </w:p>
  </w:footnote>
  <w:footnote w:type="continuationSeparator" w:id="0">
    <w:p w:rsidR="00B1781F" w:rsidRDefault="00B1781F" w:rsidP="00E5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FD" w:rsidRDefault="00E54AF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FD" w:rsidRDefault="00E54AFD" w:rsidP="00E54AFD">
    <w:pPr>
      <w:spacing w:after="0"/>
      <w:rPr>
        <w:sz w:val="24"/>
        <w:szCs w:val="24"/>
      </w:rPr>
    </w:pPr>
    <w:r>
      <w:rPr>
        <w:sz w:val="24"/>
        <w:szCs w:val="24"/>
      </w:rPr>
      <w:t xml:space="preserve">Učenje na daljavo 3. teden </w:t>
    </w:r>
    <w:r>
      <w:rPr>
        <w:sz w:val="24"/>
        <w:szCs w:val="24"/>
      </w:rPr>
      <w:tab/>
    </w:r>
    <w:r>
      <w:rPr>
        <w:sz w:val="24"/>
        <w:szCs w:val="24"/>
      </w:rPr>
      <w:tab/>
      <w:t>30. 3.—3. 4. 2020</w:t>
    </w:r>
    <w:r>
      <w:rPr>
        <w:sz w:val="24"/>
        <w:szCs w:val="24"/>
      </w:rPr>
      <w:tab/>
    </w:r>
    <w:r>
      <w:rPr>
        <w:sz w:val="24"/>
        <w:szCs w:val="24"/>
      </w:rPr>
      <w:tab/>
    </w:r>
    <w:r>
      <w:t>Osnovna šola Martina Krpana</w:t>
    </w:r>
  </w:p>
  <w:p w:rsidR="00E54AFD" w:rsidRDefault="00E54AF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FD" w:rsidRDefault="00E54AF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7D"/>
    <w:rsid w:val="000A0293"/>
    <w:rsid w:val="00435331"/>
    <w:rsid w:val="00B1781F"/>
    <w:rsid w:val="00B405FE"/>
    <w:rsid w:val="00C9117D"/>
    <w:rsid w:val="00CB43FD"/>
    <w:rsid w:val="00E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272F-2F81-45AE-9243-DB702C72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11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9117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5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4AFD"/>
  </w:style>
  <w:style w:type="paragraph" w:styleId="Noga">
    <w:name w:val="footer"/>
    <w:basedOn w:val="Navaden"/>
    <w:link w:val="NogaZnak"/>
    <w:uiPriority w:val="99"/>
    <w:unhideWhenUsed/>
    <w:rsid w:val="00E5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JRS6lYitX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youtu.be/Hdv9NqEpKS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UW8Aozv4Rg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Ingrid Janezic</cp:lastModifiedBy>
  <cp:revision>2</cp:revision>
  <dcterms:created xsi:type="dcterms:W3CDTF">2020-03-30T06:41:00Z</dcterms:created>
  <dcterms:modified xsi:type="dcterms:W3CDTF">2020-03-30T06:41:00Z</dcterms:modified>
</cp:coreProperties>
</file>