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6A" w:rsidRDefault="0094686A">
      <w:bookmarkStart w:id="0" w:name="_GoBack"/>
      <w:bookmarkEnd w:id="0"/>
    </w:p>
    <w:p w:rsidR="00E94A97" w:rsidRDefault="00E94A97">
      <w:r>
        <w:t>PETEK, 17. 4. 2020</w:t>
      </w:r>
    </w:p>
    <w:p w:rsidR="00E94A97" w:rsidRPr="00E94A97" w:rsidRDefault="00E94A97">
      <w:pPr>
        <w:rPr>
          <w:b/>
        </w:rPr>
      </w:pPr>
      <w:r w:rsidRPr="00E94A97">
        <w:rPr>
          <w:b/>
        </w:rPr>
        <w:t>3. ura: VEVERICE</w:t>
      </w:r>
    </w:p>
    <w:p w:rsidR="00E94A97" w:rsidRDefault="00E94A97">
      <w:r>
        <w:t>1. V zvezek za slovnico prepiši  spodnje besedilo.</w:t>
      </w:r>
    </w:p>
    <w:p w:rsidR="00E94A97" w:rsidRDefault="00E94A97">
      <w:r>
        <w:t>DOPUSTNI ODVISNIK</w:t>
      </w:r>
    </w:p>
    <w:p w:rsidR="00E94A97" w:rsidRDefault="00E94A97">
      <w:pPr>
        <w:rPr>
          <w:color w:val="000000" w:themeColor="text1"/>
        </w:rPr>
      </w:pPr>
      <w:r w:rsidRPr="00E94A97">
        <w:rPr>
          <w:color w:val="FF0000"/>
        </w:rPr>
        <w:t xml:space="preserve">ČEPRAV </w:t>
      </w:r>
      <w:r>
        <w:t>je bilo slabo vreme</w:t>
      </w:r>
      <w:r w:rsidRPr="00E94A97">
        <w:rPr>
          <w:color w:val="FF0000"/>
        </w:rPr>
        <w:t>,</w:t>
      </w:r>
      <w:r>
        <w:rPr>
          <w:color w:val="FF0000"/>
        </w:rPr>
        <w:t xml:space="preserve"> </w:t>
      </w:r>
      <w:r>
        <w:rPr>
          <w:color w:val="000000" w:themeColor="text1"/>
        </w:rPr>
        <w:t>smo se odpravili na pot.</w:t>
      </w:r>
    </w:p>
    <w:p w:rsidR="00E94A97" w:rsidRDefault="00E94A97">
      <w:pPr>
        <w:rPr>
          <w:color w:val="000000" w:themeColor="text1"/>
        </w:rPr>
      </w:pPr>
      <w:r>
        <w:rPr>
          <w:color w:val="000000" w:themeColor="text1"/>
        </w:rPr>
        <w:t xml:space="preserve">     dopustni  </w:t>
      </w:r>
      <w:proofErr w:type="spellStart"/>
      <w:r>
        <w:rPr>
          <w:color w:val="000000" w:themeColor="text1"/>
        </w:rPr>
        <w:t>odv</w:t>
      </w:r>
      <w:proofErr w:type="spellEnd"/>
      <w:r>
        <w:rPr>
          <w:color w:val="000000" w:themeColor="text1"/>
        </w:rPr>
        <w:t>.                             gl. st.</w:t>
      </w:r>
    </w:p>
    <w:p w:rsidR="00E94A97" w:rsidRDefault="00E94A97">
      <w:pPr>
        <w:rPr>
          <w:color w:val="000000" w:themeColor="text1"/>
        </w:rPr>
      </w:pPr>
      <w:r w:rsidRPr="00E94A97">
        <w:rPr>
          <w:color w:val="FF0000"/>
        </w:rPr>
        <w:t>KLJUB ČEMU</w:t>
      </w:r>
      <w:r>
        <w:rPr>
          <w:color w:val="FF0000"/>
        </w:rPr>
        <w:t xml:space="preserve"> </w:t>
      </w:r>
      <w:r w:rsidRPr="00E94A97">
        <w:rPr>
          <w:color w:val="000000" w:themeColor="text1"/>
        </w:rPr>
        <w:t>smo se odpravili na pot?</w:t>
      </w:r>
    </w:p>
    <w:p w:rsidR="00E94A97" w:rsidRDefault="00E94A97">
      <w:r w:rsidRPr="00E94A97">
        <w:rPr>
          <w:color w:val="FF0000"/>
        </w:rPr>
        <w:t>ČEPRAV</w:t>
      </w:r>
      <w:r>
        <w:rPr>
          <w:color w:val="FF0000"/>
        </w:rPr>
        <w:t xml:space="preserve"> </w:t>
      </w:r>
      <w:r w:rsidRPr="00E94A97">
        <w:t>je bilo slabo vreme.</w:t>
      </w:r>
    </w:p>
    <w:p w:rsidR="00E94A97" w:rsidRDefault="00E94A97">
      <w:r>
        <w:t>KLJUB SLABEMU VREMENU smo se odpravili na pot.</w:t>
      </w:r>
    </w:p>
    <w:p w:rsidR="00E94A97" w:rsidRDefault="00E94A97">
      <w:r>
        <w:t>Po dopustnem odvisniku se sprašujemo KLJUB ČEMU + GL. ST. Odvisnik se začenja z vezniki ČEPRAV, ČETUDI, KLJUB TEMU DA.</w:t>
      </w:r>
    </w:p>
    <w:p w:rsidR="00E94A97" w:rsidRDefault="00E94A97"/>
    <w:p w:rsidR="00E94A97" w:rsidRDefault="00E94A97">
      <w:r>
        <w:t xml:space="preserve">2.  Sedaj pa odpri DZ, str. 76, in reši 13. </w:t>
      </w:r>
      <w:proofErr w:type="spellStart"/>
      <w:r w:rsidR="005E1040">
        <w:t>n</w:t>
      </w:r>
      <w:r>
        <w:t>al</w:t>
      </w:r>
      <w:proofErr w:type="spellEnd"/>
      <w:r>
        <w:t>., nato pa nadaljuj z reševanjem še ostalih nalog na str. 77.</w:t>
      </w:r>
    </w:p>
    <w:p w:rsidR="005E1040" w:rsidRPr="00E94A97" w:rsidRDefault="005E1040">
      <w:r>
        <w:t>3. Učenje: ponovi vse odvisnike (vprašalnice, vezniki).</w:t>
      </w:r>
    </w:p>
    <w:sectPr w:rsidR="005E1040" w:rsidRPr="00E9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7"/>
    <w:rsid w:val="005E1040"/>
    <w:rsid w:val="007E0D07"/>
    <w:rsid w:val="0094686A"/>
    <w:rsid w:val="00E9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8B356-75ED-4406-A063-91F32D5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2020-04-16T06:02:00Z</dcterms:created>
  <dcterms:modified xsi:type="dcterms:W3CDTF">2020-04-16T06:02:00Z</dcterms:modified>
</cp:coreProperties>
</file>